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7F" w:rsidRDefault="004D20A0">
      <w:r>
        <w:t>Školení rozhodčích III. Třídy</w:t>
      </w:r>
    </w:p>
    <w:p w:rsidR="004D20A0" w:rsidRDefault="004D20A0">
      <w:r>
        <w:t>1.část teorie 2.5. 2015 9:00-9:30 prezentace, 9:30 zahájení</w:t>
      </w:r>
    </w:p>
    <w:p w:rsidR="004D20A0" w:rsidRDefault="004D20A0">
      <w:r>
        <w:t>Místo Kralupy nad Vltavou, roh Tomáškovy ulice třídy Legií. Pozor most v Kralupech je uzavřen. Pro cestu ze směru Plzeň, Kladno, Slaný objížďka přes Velvary, případně přes Nelahozeves.</w:t>
      </w:r>
    </w:p>
    <w:p w:rsidR="004D20A0" w:rsidRDefault="004D20A0">
      <w:r>
        <w:t>2.část praxe 16.5. na Polabské lize rozpis bude rozeslán.</w:t>
      </w:r>
    </w:p>
    <w:p w:rsidR="004D20A0" w:rsidRDefault="004D20A0">
      <w:r>
        <w:t>Na první část si účastníci přinesou</w:t>
      </w:r>
    </w:p>
    <w:p w:rsidR="004D20A0" w:rsidRDefault="004D20A0" w:rsidP="004D2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D20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Průkaz - platný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licenční známka 300CZK</w:t>
      </w:r>
    </w:p>
    <w:p w:rsidR="004D20A0" w:rsidRDefault="004D20A0" w:rsidP="004D2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D20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Kimono </w:t>
      </w:r>
    </w:p>
    <w:p w:rsidR="004D20A0" w:rsidRDefault="004D20A0" w:rsidP="004D2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D20A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Aktuální pravidla ,SŘ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lze vytisknou ze stránek ČSJu</w:t>
      </w:r>
    </w:p>
    <w:p w:rsidR="004D20A0" w:rsidRDefault="004D20A0" w:rsidP="004D2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Psací potřeby</w:t>
      </w:r>
    </w:p>
    <w:p w:rsidR="004D20A0" w:rsidRDefault="004D20A0" w:rsidP="004D2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Přezůvky</w:t>
      </w:r>
    </w:p>
    <w:p w:rsidR="004D20A0" w:rsidRDefault="004D20A0" w:rsidP="004D2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D20A0" w:rsidRDefault="004D20A0" w:rsidP="004D2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Poplatek pro účastníky z jiných krajů kromě Středočeského 500CZK</w:t>
      </w:r>
      <w:r w:rsidR="009F403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středočeské oddíly 100CZK</w:t>
      </w:r>
    </w:p>
    <w:p w:rsidR="009F403E" w:rsidRDefault="009F403E" w:rsidP="004D2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t>Poplatky uhraďte na číslo účtu 2100337590/2100 variabilní symbol 998 do zprávy pro příjemce</w:t>
      </w:r>
      <w:r w:rsidR="0075193A">
        <w:t xml:space="preserve"> napište školení rozhodčích a jméno</w:t>
      </w:r>
    </w:p>
    <w:p w:rsidR="004D20A0" w:rsidRPr="004D20A0" w:rsidRDefault="004D20A0" w:rsidP="004D2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4D20A0" w:rsidRDefault="004D20A0"/>
    <w:sectPr w:rsidR="004D20A0" w:rsidSect="00B5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20A0"/>
    <w:rsid w:val="00210FF8"/>
    <w:rsid w:val="004D20A0"/>
    <w:rsid w:val="0075193A"/>
    <w:rsid w:val="00821184"/>
    <w:rsid w:val="009F403E"/>
    <w:rsid w:val="00B5387F"/>
    <w:rsid w:val="00C54865"/>
    <w:rsid w:val="00EE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8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D2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2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31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9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16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73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6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610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Martin</cp:lastModifiedBy>
  <cp:revision>2</cp:revision>
  <dcterms:created xsi:type="dcterms:W3CDTF">2015-03-30T13:01:00Z</dcterms:created>
  <dcterms:modified xsi:type="dcterms:W3CDTF">2015-03-30T13:01:00Z</dcterms:modified>
</cp:coreProperties>
</file>